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99" w:rsidRPr="00765FB4" w:rsidRDefault="00A31454" w:rsidP="00765FB4">
      <w:pPr>
        <w:jc w:val="center"/>
        <w:rPr>
          <w:b/>
          <w:sz w:val="32"/>
        </w:rPr>
      </w:pPr>
      <w:r>
        <w:rPr>
          <w:b/>
          <w:sz w:val="32"/>
        </w:rPr>
        <w:t>Žádost o</w:t>
      </w:r>
      <w:r w:rsidR="00765FB4" w:rsidRPr="00765FB4">
        <w:rPr>
          <w:b/>
          <w:sz w:val="32"/>
        </w:rPr>
        <w:t xml:space="preserve"> přístup k osobním údajům</w:t>
      </w:r>
    </w:p>
    <w:p w:rsidR="00765FB4" w:rsidRPr="00707B15" w:rsidRDefault="00765FB4" w:rsidP="00765FB4">
      <w:pPr>
        <w:pStyle w:val="Bezmezer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07B15">
        <w:rPr>
          <w:rFonts w:asciiTheme="minorHAnsi" w:hAnsiTheme="minorHAnsi" w:cstheme="minorHAnsi"/>
          <w:bCs/>
          <w:i/>
          <w:sz w:val="22"/>
          <w:szCs w:val="22"/>
        </w:rPr>
        <w:t>dle článku 15 N</w:t>
      </w:r>
      <w:r w:rsidRPr="00707B15">
        <w:rPr>
          <w:rFonts w:asciiTheme="minorHAnsi" w:hAnsiTheme="minorHAnsi" w:cstheme="minorHAnsi"/>
          <w:i/>
          <w:sz w:val="22"/>
          <w:szCs w:val="22"/>
        </w:rPr>
        <w:t>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</w:p>
    <w:p w:rsidR="00765FB4" w:rsidRDefault="00765FB4"/>
    <w:p w:rsidR="00AA1CAD" w:rsidRDefault="00AA1CAD" w:rsidP="00AA1CAD">
      <w:pPr>
        <w:rPr>
          <w:b/>
        </w:rPr>
      </w:pPr>
    </w:p>
    <w:p w:rsidR="00AA1CAD" w:rsidRDefault="00AA1CAD" w:rsidP="00AA1CAD">
      <w:pPr>
        <w:rPr>
          <w:b/>
        </w:rPr>
      </w:pPr>
      <w:r>
        <w:rPr>
          <w:b/>
        </w:rPr>
        <w:t>Správce osobních údajů</w:t>
      </w:r>
    </w:p>
    <w:p w:rsidR="0086143C" w:rsidRDefault="0086143C" w:rsidP="0086143C">
      <w:pPr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Obec Zderaz, Zderaz 54, 539 44  Proseč, IČ 15054225</w:t>
      </w:r>
    </w:p>
    <w:p w:rsidR="00AA1CAD" w:rsidRDefault="00AA1CAD">
      <w:bookmarkStart w:id="0" w:name="_GoBack"/>
      <w:bookmarkEnd w:id="0"/>
    </w:p>
    <w:p w:rsidR="00765FB4" w:rsidRPr="00DD755C" w:rsidRDefault="00765FB4">
      <w:pPr>
        <w:rPr>
          <w:b/>
        </w:rPr>
      </w:pPr>
      <w:r w:rsidRPr="00DD755C">
        <w:rPr>
          <w:b/>
        </w:rPr>
        <w:t>Žadatel (subjekt osobních údajů)</w:t>
      </w:r>
    </w:p>
    <w:p w:rsidR="00765FB4" w:rsidRDefault="00765FB4">
      <w:r>
        <w:t>Jméno a příjmení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…………………………………………………………………………………………………………………………………………………………….</w:t>
      </w:r>
    </w:p>
    <w:p w:rsidR="00765FB4" w:rsidRDefault="00765FB4">
      <w:r>
        <w:t>Datum narození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Trvalé bydliště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Doručovací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>
      <w:r>
        <w:t>E-mailová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E6732C" w:rsidRDefault="00E6732C">
      <w:r>
        <w:t>Datová schránka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/>
    <w:p w:rsidR="00CF7530" w:rsidRDefault="00CF7530"/>
    <w:p w:rsidR="00765FB4" w:rsidRDefault="00765FB4">
      <w:r>
        <w:t>Žádám správce osobních údajů:</w:t>
      </w:r>
    </w:p>
    <w:p w:rsidR="00765FB4" w:rsidRDefault="00CF7530" w:rsidP="00CF7530">
      <w:pPr>
        <w:pStyle w:val="Odstavecseseznamem"/>
        <w:numPr>
          <w:ilvl w:val="0"/>
          <w:numId w:val="5"/>
        </w:numPr>
      </w:pPr>
      <w:r>
        <w:t>o p</w:t>
      </w:r>
      <w:r w:rsidR="00765FB4">
        <w:t>otvrzení, zda zpracovává osobní údaje, které se mě týkají</w:t>
      </w:r>
      <w:r>
        <w:t>,</w:t>
      </w:r>
    </w:p>
    <w:p w:rsidR="00765FB4" w:rsidRDefault="00CF7530" w:rsidP="00CF7530">
      <w:pPr>
        <w:pStyle w:val="Odstavecseseznamem"/>
        <w:numPr>
          <w:ilvl w:val="0"/>
          <w:numId w:val="5"/>
        </w:numPr>
      </w:pPr>
      <w:r>
        <w:t>p</w:t>
      </w:r>
      <w:r w:rsidR="00765FB4">
        <w:t>okud ano, žádám kopii zpracovávaných osobních údajů</w:t>
      </w:r>
      <w:r>
        <w:t>.</w:t>
      </w:r>
    </w:p>
    <w:p w:rsidR="00CF7530" w:rsidRDefault="00CF7530" w:rsidP="00CF7530">
      <w:r>
        <w:t>Vyřízení žádosti a předání požadovaných informací proběhne: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zasláním poštou na výše uvedenou doručovací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lastRenderedPageBreak/>
        <w:t>zaslání e-mailem na výše uvedenou e-mailovou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datovou schránkou na výše uvedené ID datové schránky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vyzvedn</w:t>
      </w:r>
      <w:r w:rsidR="00AA1CAD">
        <w:t xml:space="preserve">u si osobně v kanceláři </w:t>
      </w:r>
      <w:r w:rsidR="00CF10DD">
        <w:t>obecního</w:t>
      </w:r>
      <w:r>
        <w:t xml:space="preserve"> úřadu.</w:t>
      </w:r>
    </w:p>
    <w:p w:rsidR="00DD755C" w:rsidRDefault="00DD755C" w:rsidP="00DD755C"/>
    <w:p w:rsidR="00E6732C" w:rsidRDefault="00E6732C" w:rsidP="00E6732C"/>
    <w:p w:rsidR="00E6732C" w:rsidRDefault="00E6732C" w:rsidP="00E6732C">
      <w:r>
        <w:t>V</w:t>
      </w:r>
      <w:r w:rsidR="00DD755C">
        <w:t xml:space="preserve"> …………………………………</w:t>
      </w:r>
      <w:r w:rsidR="00DD755C">
        <w:tab/>
      </w:r>
      <w:r>
        <w:t>dne</w:t>
      </w:r>
      <w:r w:rsidR="00DD755C">
        <w:t>……………………………..</w:t>
      </w:r>
    </w:p>
    <w:p w:rsidR="00DD755C" w:rsidRDefault="00DD755C" w:rsidP="00E6732C"/>
    <w:p w:rsidR="00DD755C" w:rsidRDefault="00DD755C" w:rsidP="00E6732C"/>
    <w:p w:rsidR="00DD755C" w:rsidRDefault="00DD755C" w:rsidP="00E6732C">
      <w:r>
        <w:t>…………………………………………………………..</w:t>
      </w:r>
    </w:p>
    <w:p w:rsidR="00E6732C" w:rsidRDefault="00E6732C" w:rsidP="00E6732C">
      <w:r>
        <w:t>Podpis žadatele</w:t>
      </w:r>
    </w:p>
    <w:p w:rsidR="00DD755C" w:rsidRDefault="00DD755C" w:rsidP="00E6732C"/>
    <w:p w:rsidR="00E6732C" w:rsidRDefault="00AA1CAD" w:rsidP="00E6732C">
      <w:r>
        <w:t xml:space="preserve">Za </w:t>
      </w:r>
      <w:r w:rsidR="00CF10DD">
        <w:t>obec</w:t>
      </w:r>
      <w:r>
        <w:t xml:space="preserve"> převzal</w:t>
      </w:r>
      <w:r w:rsidR="00DD755C">
        <w:t xml:space="preserve"> ………………………………………..</w:t>
      </w:r>
      <w:r w:rsidR="00DD755C">
        <w:tab/>
      </w:r>
      <w:r w:rsidR="00E6732C">
        <w:t>Dne</w:t>
      </w:r>
      <w:r w:rsidR="00DD755C">
        <w:t>…………………………….</w:t>
      </w:r>
      <w:r w:rsidR="00DD755C">
        <w:tab/>
      </w:r>
      <w:r w:rsidR="00DD755C">
        <w:tab/>
      </w:r>
      <w:r w:rsidR="00E6732C">
        <w:t>Podpis</w:t>
      </w:r>
      <w:r w:rsidR="00DD755C">
        <w:t>………………………</w:t>
      </w:r>
    </w:p>
    <w:p w:rsidR="00DD755C" w:rsidRDefault="00DD755C" w:rsidP="00E6732C">
      <w:pPr>
        <w:spacing w:after="0"/>
        <w:rPr>
          <w:rFonts w:cstheme="minorHAnsi"/>
          <w:i/>
          <w:szCs w:val="24"/>
        </w:rPr>
      </w:pPr>
    </w:p>
    <w:p w:rsidR="00E6732C" w:rsidRPr="00A01852" w:rsidRDefault="00A01852" w:rsidP="00E6732C">
      <w:pPr>
        <w:spacing w:after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Žádost je možné </w:t>
      </w:r>
      <w:r w:rsidR="00E6732C" w:rsidRPr="00A01852">
        <w:rPr>
          <w:rFonts w:cstheme="minorHAnsi"/>
          <w:i/>
          <w:szCs w:val="24"/>
        </w:rPr>
        <w:t>podat osobně v kancel</w:t>
      </w:r>
      <w:r w:rsidR="00AA1CAD">
        <w:rPr>
          <w:rFonts w:cstheme="minorHAnsi"/>
          <w:i/>
          <w:szCs w:val="24"/>
        </w:rPr>
        <w:t xml:space="preserve">áři </w:t>
      </w:r>
      <w:r w:rsidR="00CF10DD">
        <w:rPr>
          <w:rFonts w:cstheme="minorHAnsi"/>
          <w:i/>
          <w:szCs w:val="24"/>
        </w:rPr>
        <w:t>obecníh</w:t>
      </w:r>
      <w:r w:rsidR="00AA1CAD">
        <w:rPr>
          <w:rFonts w:cstheme="minorHAnsi"/>
          <w:i/>
          <w:szCs w:val="24"/>
        </w:rPr>
        <w:t>o</w:t>
      </w:r>
      <w:r>
        <w:rPr>
          <w:rFonts w:cstheme="minorHAnsi"/>
          <w:i/>
          <w:szCs w:val="24"/>
        </w:rPr>
        <w:t xml:space="preserve"> úřadu, </w:t>
      </w:r>
      <w:r w:rsidR="00E6732C" w:rsidRPr="00A01852">
        <w:rPr>
          <w:rFonts w:cstheme="minorHAnsi"/>
          <w:i/>
          <w:szCs w:val="24"/>
        </w:rPr>
        <w:t>poštou s ověřeným podpisem, podání</w:t>
      </w:r>
      <w:r w:rsidR="00707B15">
        <w:rPr>
          <w:rFonts w:cstheme="minorHAnsi"/>
          <w:i/>
          <w:szCs w:val="24"/>
        </w:rPr>
        <w:t>m</w:t>
      </w:r>
      <w:r w:rsidR="00E6732C" w:rsidRPr="00A01852">
        <w:rPr>
          <w:rFonts w:cstheme="minorHAnsi"/>
          <w:i/>
          <w:szCs w:val="24"/>
        </w:rPr>
        <w:t xml:space="preserve"> přes systém datových schránek, nebo e-mailem s elektronickým podpisem. </w:t>
      </w:r>
      <w:r w:rsidR="00DD755C">
        <w:rPr>
          <w:rFonts w:cstheme="minorHAnsi"/>
          <w:i/>
          <w:szCs w:val="24"/>
        </w:rPr>
        <w:t xml:space="preserve">S označeným výběrem rozsahu žádosti a </w:t>
      </w:r>
      <w:r w:rsidR="002E6162">
        <w:rPr>
          <w:rFonts w:cstheme="minorHAnsi"/>
          <w:i/>
          <w:szCs w:val="24"/>
        </w:rPr>
        <w:t xml:space="preserve">způsobu </w:t>
      </w:r>
      <w:r w:rsidR="00DD755C">
        <w:rPr>
          <w:rFonts w:cstheme="minorHAnsi"/>
          <w:i/>
          <w:szCs w:val="24"/>
        </w:rPr>
        <w:t>předání informací z uvedených možností.</w:t>
      </w:r>
    </w:p>
    <w:p w:rsidR="00E6732C" w:rsidRDefault="00E6732C" w:rsidP="00E6732C"/>
    <w:p w:rsidR="00765FB4" w:rsidRDefault="00765FB4"/>
    <w:sectPr w:rsidR="00765F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9F" w:rsidRDefault="00D0199F" w:rsidP="00A4385D">
      <w:pPr>
        <w:spacing w:after="0" w:line="240" w:lineRule="auto"/>
      </w:pPr>
      <w:r>
        <w:separator/>
      </w:r>
    </w:p>
  </w:endnote>
  <w:endnote w:type="continuationSeparator" w:id="0">
    <w:p w:rsidR="00D0199F" w:rsidRDefault="00D0199F" w:rsidP="00A4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87929"/>
      <w:docPartObj>
        <w:docPartGallery w:val="Page Numbers (Bottom of Page)"/>
        <w:docPartUnique/>
      </w:docPartObj>
    </w:sdtPr>
    <w:sdtEndPr/>
    <w:sdtContent>
      <w:p w:rsidR="00A4385D" w:rsidRDefault="00A438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3C">
          <w:rPr>
            <w:noProof/>
          </w:rPr>
          <w:t>1</w:t>
        </w:r>
        <w:r>
          <w:fldChar w:fldCharType="end"/>
        </w:r>
      </w:p>
    </w:sdtContent>
  </w:sdt>
  <w:p w:rsidR="00A4385D" w:rsidRDefault="00A438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9F" w:rsidRDefault="00D0199F" w:rsidP="00A4385D">
      <w:pPr>
        <w:spacing w:after="0" w:line="240" w:lineRule="auto"/>
      </w:pPr>
      <w:r>
        <w:separator/>
      </w:r>
    </w:p>
  </w:footnote>
  <w:footnote w:type="continuationSeparator" w:id="0">
    <w:p w:rsidR="00D0199F" w:rsidRDefault="00D0199F" w:rsidP="00A43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3DAF"/>
    <w:multiLevelType w:val="hybridMultilevel"/>
    <w:tmpl w:val="4A842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ED2"/>
    <w:multiLevelType w:val="hybridMultilevel"/>
    <w:tmpl w:val="496A0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4E1B"/>
    <w:multiLevelType w:val="hybridMultilevel"/>
    <w:tmpl w:val="4B20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A2DCA"/>
    <w:multiLevelType w:val="hybridMultilevel"/>
    <w:tmpl w:val="D760F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71F75"/>
    <w:multiLevelType w:val="hybridMultilevel"/>
    <w:tmpl w:val="F6E8E9D2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429A3"/>
    <w:multiLevelType w:val="hybridMultilevel"/>
    <w:tmpl w:val="386E20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B4"/>
    <w:rsid w:val="00260F15"/>
    <w:rsid w:val="002E6162"/>
    <w:rsid w:val="004243C0"/>
    <w:rsid w:val="00520D00"/>
    <w:rsid w:val="005E13B9"/>
    <w:rsid w:val="00707B15"/>
    <w:rsid w:val="00765FB4"/>
    <w:rsid w:val="0086143C"/>
    <w:rsid w:val="00887463"/>
    <w:rsid w:val="008B7355"/>
    <w:rsid w:val="009231EA"/>
    <w:rsid w:val="00997DA6"/>
    <w:rsid w:val="00A01852"/>
    <w:rsid w:val="00A31454"/>
    <w:rsid w:val="00A4385D"/>
    <w:rsid w:val="00A938D8"/>
    <w:rsid w:val="00AA1CAD"/>
    <w:rsid w:val="00CA0B6B"/>
    <w:rsid w:val="00CF10DD"/>
    <w:rsid w:val="00CF7530"/>
    <w:rsid w:val="00D0199F"/>
    <w:rsid w:val="00DD755C"/>
    <w:rsid w:val="00E13331"/>
    <w:rsid w:val="00E6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F2E45-C685-4B45-A78C-90FD5EAC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3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85D"/>
  </w:style>
  <w:style w:type="paragraph" w:styleId="Zpat">
    <w:name w:val="footer"/>
    <w:basedOn w:val="Normln"/>
    <w:link w:val="ZpatChar"/>
    <w:uiPriority w:val="99"/>
    <w:unhideWhenUsed/>
    <w:rsid w:val="00A43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85D"/>
  </w:style>
  <w:style w:type="paragraph" w:styleId="Textbubliny">
    <w:name w:val="Balloon Text"/>
    <w:basedOn w:val="Normln"/>
    <w:link w:val="TextbublinyChar"/>
    <w:uiPriority w:val="99"/>
    <w:semiHidden/>
    <w:unhideWhenUsed/>
    <w:rsid w:val="00A4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obec</cp:lastModifiedBy>
  <cp:revision>17</cp:revision>
  <dcterms:created xsi:type="dcterms:W3CDTF">2018-05-19T07:33:00Z</dcterms:created>
  <dcterms:modified xsi:type="dcterms:W3CDTF">2018-06-13T18:19:00Z</dcterms:modified>
</cp:coreProperties>
</file>